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A66E8" w14:textId="77777777" w:rsidR="000C2420" w:rsidRDefault="00DC0363" w:rsidP="00210D4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6A6A89E0" w14:textId="77777777" w:rsidR="0087604E" w:rsidRDefault="00541257" w:rsidP="00210D4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5F1DAA">
        <w:rPr>
          <w:b/>
          <w:sz w:val="24"/>
          <w:szCs w:val="24"/>
        </w:rPr>
        <w:t xml:space="preserve"> </w:t>
      </w:r>
      <w:r w:rsidR="004C4542">
        <w:rPr>
          <w:b/>
          <w:sz w:val="24"/>
          <w:szCs w:val="24"/>
        </w:rPr>
        <w:t>Posiedzenie</w:t>
      </w:r>
      <w:r w:rsidR="00BB75F5" w:rsidRPr="00567B08">
        <w:rPr>
          <w:b/>
          <w:sz w:val="24"/>
          <w:szCs w:val="24"/>
        </w:rPr>
        <w:t xml:space="preserve"> </w:t>
      </w:r>
      <w:r w:rsidR="002C4414" w:rsidRPr="00567B08">
        <w:rPr>
          <w:b/>
          <w:sz w:val="24"/>
          <w:szCs w:val="24"/>
        </w:rPr>
        <w:t xml:space="preserve">Powiatowej Rady </w:t>
      </w:r>
      <w:r w:rsidR="008F677F">
        <w:rPr>
          <w:b/>
          <w:sz w:val="24"/>
          <w:szCs w:val="24"/>
        </w:rPr>
        <w:t xml:space="preserve">Rynku Pracy w kadencji </w:t>
      </w:r>
      <w:r w:rsidR="000D22A7">
        <w:rPr>
          <w:b/>
          <w:sz w:val="24"/>
          <w:szCs w:val="24"/>
        </w:rPr>
        <w:t xml:space="preserve"> </w:t>
      </w:r>
      <w:r w:rsidR="008F677F">
        <w:rPr>
          <w:b/>
          <w:sz w:val="24"/>
          <w:szCs w:val="24"/>
        </w:rPr>
        <w:t>20</w:t>
      </w:r>
      <w:r w:rsidR="00CF74CB">
        <w:rPr>
          <w:b/>
          <w:sz w:val="24"/>
          <w:szCs w:val="24"/>
        </w:rPr>
        <w:t>22</w:t>
      </w:r>
      <w:r w:rsidR="00BB75F5" w:rsidRPr="00567B08">
        <w:rPr>
          <w:b/>
          <w:sz w:val="24"/>
          <w:szCs w:val="24"/>
        </w:rPr>
        <w:t xml:space="preserve"> – 20</w:t>
      </w:r>
      <w:r w:rsidR="008F677F">
        <w:rPr>
          <w:b/>
          <w:sz w:val="24"/>
          <w:szCs w:val="24"/>
        </w:rPr>
        <w:t>2</w:t>
      </w:r>
      <w:r w:rsidR="00CF74CB">
        <w:rPr>
          <w:b/>
          <w:sz w:val="24"/>
          <w:szCs w:val="24"/>
        </w:rPr>
        <w:t>6</w:t>
      </w:r>
    </w:p>
    <w:p w14:paraId="14384E0A" w14:textId="77777777" w:rsidR="00BB75F5" w:rsidRDefault="00BB75F5" w:rsidP="00210D46">
      <w:pPr>
        <w:jc w:val="both"/>
        <w:rPr>
          <w:b/>
          <w:sz w:val="24"/>
          <w:szCs w:val="24"/>
        </w:rPr>
      </w:pPr>
    </w:p>
    <w:p w14:paraId="4F168C2E" w14:textId="77777777" w:rsidR="0089486B" w:rsidRPr="008A5489" w:rsidRDefault="0089486B" w:rsidP="00210D46">
      <w:pPr>
        <w:jc w:val="both"/>
        <w:rPr>
          <w:b/>
          <w:sz w:val="24"/>
          <w:szCs w:val="24"/>
        </w:rPr>
      </w:pPr>
    </w:p>
    <w:p w14:paraId="2F0CA38B" w14:textId="77777777" w:rsidR="00E42FCF" w:rsidRPr="004E0DF5" w:rsidRDefault="008A7C08" w:rsidP="00210D4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FC4EEA" w:rsidRPr="008A5489">
        <w:rPr>
          <w:b/>
          <w:sz w:val="24"/>
          <w:szCs w:val="24"/>
        </w:rPr>
        <w:t>1.</w:t>
      </w:r>
      <w:r w:rsidR="004E0DF5" w:rsidRPr="008A5489">
        <w:rPr>
          <w:b/>
          <w:sz w:val="24"/>
          <w:szCs w:val="24"/>
        </w:rPr>
        <w:t xml:space="preserve"> </w:t>
      </w:r>
      <w:r w:rsidR="00E42FCF" w:rsidRPr="008A5489">
        <w:rPr>
          <w:b/>
          <w:sz w:val="24"/>
          <w:szCs w:val="24"/>
        </w:rPr>
        <w:t>Termin posiedzenia</w:t>
      </w:r>
      <w:r w:rsidR="00E42FCF" w:rsidRPr="004E0DF5">
        <w:rPr>
          <w:sz w:val="24"/>
          <w:szCs w:val="24"/>
        </w:rPr>
        <w:t xml:space="preserve">:  </w:t>
      </w:r>
      <w:r w:rsidR="005F1DAA">
        <w:rPr>
          <w:sz w:val="24"/>
          <w:szCs w:val="24"/>
        </w:rPr>
        <w:t xml:space="preserve"> </w:t>
      </w:r>
      <w:r w:rsidR="001856FB">
        <w:rPr>
          <w:sz w:val="24"/>
          <w:szCs w:val="24"/>
        </w:rPr>
        <w:t>01</w:t>
      </w:r>
      <w:r w:rsidR="00922524">
        <w:rPr>
          <w:sz w:val="24"/>
          <w:szCs w:val="24"/>
        </w:rPr>
        <w:t xml:space="preserve"> </w:t>
      </w:r>
      <w:r w:rsidR="001856FB">
        <w:rPr>
          <w:sz w:val="24"/>
          <w:szCs w:val="24"/>
        </w:rPr>
        <w:t>grudnia</w:t>
      </w:r>
      <w:r w:rsidR="00F32491">
        <w:rPr>
          <w:sz w:val="24"/>
          <w:szCs w:val="24"/>
        </w:rPr>
        <w:t xml:space="preserve"> 20</w:t>
      </w:r>
      <w:r w:rsidR="00CF74CB">
        <w:rPr>
          <w:sz w:val="24"/>
          <w:szCs w:val="24"/>
        </w:rPr>
        <w:t>22</w:t>
      </w:r>
      <w:r w:rsidR="00BB75F5" w:rsidRPr="004E0DF5">
        <w:rPr>
          <w:sz w:val="24"/>
          <w:szCs w:val="24"/>
        </w:rPr>
        <w:t xml:space="preserve"> r</w:t>
      </w:r>
      <w:r w:rsidR="005F1DAA">
        <w:rPr>
          <w:sz w:val="24"/>
          <w:szCs w:val="24"/>
        </w:rPr>
        <w:t>oku</w:t>
      </w:r>
    </w:p>
    <w:p w14:paraId="12EAD561" w14:textId="77777777" w:rsidR="00C46FF5" w:rsidRDefault="00C46FF5" w:rsidP="00184AE0">
      <w:pPr>
        <w:jc w:val="both"/>
        <w:rPr>
          <w:sz w:val="24"/>
          <w:szCs w:val="24"/>
        </w:rPr>
      </w:pPr>
    </w:p>
    <w:p w14:paraId="5608A176" w14:textId="77777777" w:rsidR="0089486B" w:rsidRPr="004E0DF5" w:rsidRDefault="0089486B" w:rsidP="00184AE0">
      <w:pPr>
        <w:jc w:val="both"/>
        <w:rPr>
          <w:sz w:val="24"/>
          <w:szCs w:val="24"/>
        </w:rPr>
      </w:pPr>
    </w:p>
    <w:p w14:paraId="242700B0" w14:textId="77777777" w:rsidR="00EB770E" w:rsidRDefault="008A7C08" w:rsidP="008A7C08">
      <w:pPr>
        <w:tabs>
          <w:tab w:val="left" w:pos="142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4E0DF5" w:rsidRPr="008A5489">
        <w:rPr>
          <w:b/>
          <w:sz w:val="24"/>
          <w:szCs w:val="24"/>
        </w:rPr>
        <w:t xml:space="preserve">2.  </w:t>
      </w:r>
      <w:r w:rsidR="00BB75F5" w:rsidRPr="008A5489">
        <w:rPr>
          <w:b/>
          <w:sz w:val="24"/>
          <w:szCs w:val="24"/>
        </w:rPr>
        <w:t>Obecni</w:t>
      </w:r>
      <w:r w:rsidR="00E42FCF" w:rsidRPr="008A5489">
        <w:rPr>
          <w:b/>
          <w:sz w:val="24"/>
          <w:szCs w:val="24"/>
        </w:rPr>
        <w:t xml:space="preserve"> </w:t>
      </w:r>
      <w:r w:rsidR="008F677F">
        <w:rPr>
          <w:b/>
          <w:sz w:val="24"/>
          <w:szCs w:val="24"/>
        </w:rPr>
        <w:t>:</w:t>
      </w:r>
      <w:r w:rsidR="00567B08" w:rsidRPr="00567B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07522B18" w14:textId="77777777" w:rsidR="005F1DAA" w:rsidRDefault="00F32491" w:rsidP="008A7C08">
      <w:pPr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</w:p>
    <w:p w14:paraId="764BF24F" w14:textId="77777777" w:rsidR="00CF74CB" w:rsidRPr="00CF74CB" w:rsidRDefault="007E5A62" w:rsidP="000C2420">
      <w:pPr>
        <w:tabs>
          <w:tab w:val="left" w:pos="142"/>
        </w:tabs>
        <w:spacing w:line="276" w:lineRule="auto"/>
        <w:ind w:left="1843" w:hanging="1559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 w:rsidR="001856FB">
        <w:rPr>
          <w:bCs/>
          <w:sz w:val="24"/>
          <w:szCs w:val="24"/>
        </w:rPr>
        <w:t>Przewodniczący Powiatowej Rady Rynku Pracy</w:t>
      </w:r>
      <w:r w:rsidR="00CF74CB" w:rsidRPr="00CF74CB">
        <w:rPr>
          <w:bCs/>
          <w:sz w:val="24"/>
          <w:szCs w:val="24"/>
        </w:rPr>
        <w:t xml:space="preserve"> – Pan</w:t>
      </w:r>
      <w:r w:rsidR="001856FB">
        <w:rPr>
          <w:bCs/>
          <w:sz w:val="24"/>
          <w:szCs w:val="24"/>
        </w:rPr>
        <w:t xml:space="preserve"> Krzysztof</w:t>
      </w:r>
      <w:r w:rsidR="00CF74CB" w:rsidRPr="00CF74CB">
        <w:rPr>
          <w:bCs/>
          <w:sz w:val="24"/>
          <w:szCs w:val="24"/>
        </w:rPr>
        <w:t xml:space="preserve"> </w:t>
      </w:r>
      <w:r w:rsidR="001856FB">
        <w:rPr>
          <w:bCs/>
          <w:sz w:val="24"/>
          <w:szCs w:val="24"/>
        </w:rPr>
        <w:t>Nosal</w:t>
      </w:r>
    </w:p>
    <w:p w14:paraId="5A9BC28C" w14:textId="77777777" w:rsidR="004C4542" w:rsidRDefault="00CF74CB" w:rsidP="000C2420">
      <w:pPr>
        <w:tabs>
          <w:tab w:val="left" w:pos="142"/>
        </w:tabs>
        <w:spacing w:line="276" w:lineRule="auto"/>
        <w:ind w:left="1843" w:hanging="1559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 w:rsidR="00EB770E">
        <w:rPr>
          <w:sz w:val="24"/>
          <w:szCs w:val="24"/>
        </w:rPr>
        <w:t>Dyrektor Powiatowego Urzędu Pracy w Kaliszu</w:t>
      </w:r>
      <w:r w:rsidR="00580D93">
        <w:rPr>
          <w:sz w:val="24"/>
          <w:szCs w:val="24"/>
        </w:rPr>
        <w:t xml:space="preserve"> – </w:t>
      </w:r>
      <w:r w:rsidR="00EB770E">
        <w:rPr>
          <w:sz w:val="24"/>
          <w:szCs w:val="24"/>
        </w:rPr>
        <w:t xml:space="preserve"> </w:t>
      </w:r>
      <w:r w:rsidR="00F32491">
        <w:rPr>
          <w:sz w:val="24"/>
          <w:szCs w:val="24"/>
        </w:rPr>
        <w:t xml:space="preserve">Pan </w:t>
      </w:r>
      <w:r w:rsidR="00922524">
        <w:rPr>
          <w:sz w:val="24"/>
          <w:szCs w:val="24"/>
        </w:rPr>
        <w:t>Artur Szymczak</w:t>
      </w:r>
    </w:p>
    <w:p w14:paraId="24836CD2" w14:textId="77777777" w:rsidR="00A848E7" w:rsidRDefault="007E5A62" w:rsidP="007D6DFD">
      <w:pPr>
        <w:pStyle w:val="Tekstpodstawowy3"/>
        <w:spacing w:after="0" w:line="276" w:lineRule="auto"/>
        <w:ind w:left="568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856FB">
        <w:rPr>
          <w:sz w:val="24"/>
          <w:szCs w:val="24"/>
        </w:rPr>
        <w:t>Siedmiu</w:t>
      </w:r>
      <w:r w:rsidR="004C4542">
        <w:rPr>
          <w:sz w:val="24"/>
          <w:szCs w:val="24"/>
        </w:rPr>
        <w:t xml:space="preserve"> Przedstawicieli</w:t>
      </w:r>
      <w:r w:rsidR="004C4542" w:rsidRPr="00852D03">
        <w:rPr>
          <w:sz w:val="24"/>
          <w:szCs w:val="24"/>
        </w:rPr>
        <w:t xml:space="preserve"> Powiatowej Rady</w:t>
      </w:r>
      <w:r w:rsidR="004C4542">
        <w:rPr>
          <w:sz w:val="24"/>
          <w:szCs w:val="24"/>
        </w:rPr>
        <w:t xml:space="preserve"> Rynku Pracy</w:t>
      </w:r>
      <w:r w:rsidR="00556D49">
        <w:rPr>
          <w:sz w:val="24"/>
          <w:szCs w:val="24"/>
        </w:rPr>
        <w:t xml:space="preserve"> w Kaliszu</w:t>
      </w:r>
      <w:r w:rsidR="00A848E7">
        <w:rPr>
          <w:sz w:val="24"/>
          <w:szCs w:val="24"/>
        </w:rPr>
        <w:t xml:space="preserve">    </w:t>
      </w:r>
    </w:p>
    <w:p w14:paraId="60F286B5" w14:textId="77777777" w:rsidR="0089486B" w:rsidRPr="00567B08" w:rsidRDefault="0089486B" w:rsidP="00B8159E">
      <w:pPr>
        <w:jc w:val="both"/>
        <w:rPr>
          <w:sz w:val="24"/>
          <w:szCs w:val="24"/>
        </w:rPr>
      </w:pPr>
    </w:p>
    <w:p w14:paraId="5326C676" w14:textId="77777777" w:rsidR="004E0DF5" w:rsidRDefault="004C4542" w:rsidP="00153DA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FC4EEA" w:rsidRPr="008A5489">
        <w:rPr>
          <w:b/>
          <w:sz w:val="24"/>
          <w:szCs w:val="24"/>
        </w:rPr>
        <w:t>3.</w:t>
      </w:r>
      <w:r w:rsidR="00E72BB7">
        <w:rPr>
          <w:b/>
          <w:sz w:val="24"/>
          <w:szCs w:val="24"/>
        </w:rPr>
        <w:t xml:space="preserve"> </w:t>
      </w:r>
      <w:r w:rsidR="00210D46" w:rsidRPr="008A5489">
        <w:rPr>
          <w:b/>
          <w:sz w:val="24"/>
          <w:szCs w:val="24"/>
        </w:rPr>
        <w:t xml:space="preserve"> </w:t>
      </w:r>
      <w:r w:rsidR="00E42FCF" w:rsidRPr="008A5489">
        <w:rPr>
          <w:b/>
          <w:sz w:val="24"/>
          <w:szCs w:val="24"/>
        </w:rPr>
        <w:t>Podstawowe elementy porządku obrad:</w:t>
      </w:r>
    </w:p>
    <w:p w14:paraId="11988E9D" w14:textId="77777777" w:rsidR="00E72BB7" w:rsidRPr="00153DAE" w:rsidRDefault="00E72BB7" w:rsidP="00153DAE">
      <w:pPr>
        <w:jc w:val="both"/>
        <w:rPr>
          <w:b/>
          <w:sz w:val="24"/>
          <w:szCs w:val="24"/>
        </w:rPr>
      </w:pPr>
    </w:p>
    <w:p w14:paraId="24A3C62C" w14:textId="77777777" w:rsidR="00313F2B" w:rsidRDefault="00313F2B" w:rsidP="00F155D5">
      <w:pPr>
        <w:jc w:val="both"/>
        <w:rPr>
          <w:sz w:val="24"/>
          <w:szCs w:val="24"/>
        </w:rPr>
      </w:pPr>
      <w:bookmarkStart w:id="0" w:name="_Hlk517251619"/>
    </w:p>
    <w:bookmarkEnd w:id="0"/>
    <w:p w14:paraId="39F6551C" w14:textId="77777777" w:rsidR="001856FB" w:rsidRPr="001856FB" w:rsidRDefault="001856FB" w:rsidP="001856FB">
      <w:pPr>
        <w:suppressAutoHyphens/>
        <w:ind w:left="993" w:hanging="284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1. </w:t>
      </w:r>
      <w:r w:rsidRPr="001856FB">
        <w:rPr>
          <w:sz w:val="24"/>
          <w:szCs w:val="24"/>
          <w:lang w:eastAsia="zh-CN"/>
        </w:rPr>
        <w:t xml:space="preserve">Informacja o sytuacji na rynku pracy powiatu kaliskiego wg stanu na dzień                         31 października 2022r. </w:t>
      </w:r>
    </w:p>
    <w:p w14:paraId="3A2BE5D2" w14:textId="77777777" w:rsidR="001856FB" w:rsidRPr="001856FB" w:rsidRDefault="001856FB" w:rsidP="001856FB">
      <w:pPr>
        <w:suppressAutoHyphens/>
        <w:ind w:left="993" w:hanging="284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2. </w:t>
      </w:r>
      <w:r w:rsidRPr="001856FB">
        <w:rPr>
          <w:sz w:val="24"/>
          <w:szCs w:val="24"/>
          <w:lang w:eastAsia="zh-CN"/>
        </w:rPr>
        <w:t xml:space="preserve">Podjęcie uchwały w sprawie wyrażenia opinii dotyczącej ,,Zasad wydatkowania                 środków Funduszu Pracy dot. realizacji programów rynku pracy oraz Krajowego Funduszu Szkoleniowego w 2023 roku”. </w:t>
      </w:r>
    </w:p>
    <w:p w14:paraId="411C6A2D" w14:textId="77777777" w:rsidR="001856FB" w:rsidRPr="001856FB" w:rsidRDefault="001856FB" w:rsidP="001856FB">
      <w:pPr>
        <w:suppressAutoHyphens/>
        <w:ind w:left="993" w:hanging="284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3.  </w:t>
      </w:r>
      <w:r w:rsidRPr="001856FB">
        <w:rPr>
          <w:sz w:val="24"/>
          <w:szCs w:val="24"/>
          <w:lang w:eastAsia="zh-CN"/>
        </w:rPr>
        <w:t>Zaopiniowanie wniosku na podstawie art. 76 ust. 7 pkt. 4 ustawy z dnia 20 kwietnia 2004r. o promocji zatrudnienia i instytucjach rynku pracy (Dz. U. z  2022 r., poz. 690</w:t>
      </w:r>
      <w:r w:rsidR="008E692F">
        <w:rPr>
          <w:sz w:val="24"/>
          <w:szCs w:val="24"/>
          <w:lang w:eastAsia="zh-CN"/>
        </w:rPr>
        <w:t xml:space="preserve"> </w:t>
      </w:r>
      <w:r w:rsidRPr="001856FB">
        <w:rPr>
          <w:sz w:val="24"/>
          <w:szCs w:val="24"/>
          <w:lang w:eastAsia="zh-CN"/>
        </w:rPr>
        <w:t xml:space="preserve">z </w:t>
      </w:r>
      <w:proofErr w:type="spellStart"/>
      <w:r w:rsidRPr="001856FB">
        <w:rPr>
          <w:sz w:val="24"/>
          <w:szCs w:val="24"/>
          <w:lang w:eastAsia="zh-CN"/>
        </w:rPr>
        <w:t>późn</w:t>
      </w:r>
      <w:proofErr w:type="spellEnd"/>
      <w:r w:rsidRPr="001856FB">
        <w:rPr>
          <w:sz w:val="24"/>
          <w:szCs w:val="24"/>
          <w:lang w:eastAsia="zh-CN"/>
        </w:rPr>
        <w:t>. zm.) dotyczącego umorzenia zwrotu nienależnie pobranego świadczenia.</w:t>
      </w:r>
    </w:p>
    <w:p w14:paraId="7A2225B9" w14:textId="77777777" w:rsidR="001856FB" w:rsidRPr="001856FB" w:rsidRDefault="001856FB" w:rsidP="001856FB">
      <w:pPr>
        <w:suppressAutoHyphens/>
        <w:ind w:left="851" w:hanging="142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4. </w:t>
      </w:r>
      <w:r w:rsidRPr="001856FB">
        <w:rPr>
          <w:sz w:val="24"/>
          <w:szCs w:val="24"/>
          <w:lang w:eastAsia="zh-CN"/>
        </w:rPr>
        <w:t xml:space="preserve">Wolne głosy i wnioski.  </w:t>
      </w:r>
    </w:p>
    <w:p w14:paraId="0B0E2132" w14:textId="11206858" w:rsidR="009801C5" w:rsidRDefault="009801C5" w:rsidP="00657D3F">
      <w:pPr>
        <w:rPr>
          <w:sz w:val="24"/>
          <w:szCs w:val="24"/>
        </w:rPr>
      </w:pPr>
    </w:p>
    <w:p w14:paraId="234FAC6C" w14:textId="77777777" w:rsidR="00B2228A" w:rsidRDefault="00B2228A" w:rsidP="00657D3F">
      <w:pPr>
        <w:rPr>
          <w:sz w:val="24"/>
          <w:szCs w:val="24"/>
        </w:rPr>
      </w:pPr>
    </w:p>
    <w:p w14:paraId="381C3FB9" w14:textId="76B90A05" w:rsidR="00285BD5" w:rsidRPr="000565EA" w:rsidRDefault="00B2228A" w:rsidP="00657D3F">
      <w:pPr>
        <w:rPr>
          <w:sz w:val="24"/>
          <w:szCs w:val="24"/>
        </w:rPr>
      </w:pPr>
      <w:r w:rsidRPr="00BB437E">
        <w:rPr>
          <w:noProof/>
          <w:sz w:val="24"/>
          <w:szCs w:val="24"/>
        </w:rPr>
        <w:drawing>
          <wp:inline distT="0" distB="0" distL="0" distR="0" wp14:anchorId="4BE47EC3" wp14:editId="78F55489">
            <wp:extent cx="5852160" cy="390144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390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5BD5" w:rsidRPr="000565EA" w:rsidSect="0016366B">
      <w:pgSz w:w="11906" w:h="16838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CF821" w14:textId="77777777" w:rsidR="00E717FB" w:rsidRDefault="00E717FB" w:rsidP="0016366B">
      <w:r>
        <w:separator/>
      </w:r>
    </w:p>
  </w:endnote>
  <w:endnote w:type="continuationSeparator" w:id="0">
    <w:p w14:paraId="049B7C82" w14:textId="77777777" w:rsidR="00E717FB" w:rsidRDefault="00E717FB" w:rsidP="00163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4967C" w14:textId="77777777" w:rsidR="00E717FB" w:rsidRDefault="00E717FB" w:rsidP="0016366B">
      <w:r>
        <w:separator/>
      </w:r>
    </w:p>
  </w:footnote>
  <w:footnote w:type="continuationSeparator" w:id="0">
    <w:p w14:paraId="57453B1E" w14:textId="77777777" w:rsidR="00E717FB" w:rsidRDefault="00E717FB" w:rsidP="00163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38BA"/>
    <w:multiLevelType w:val="hybridMultilevel"/>
    <w:tmpl w:val="D5D01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F22A0"/>
    <w:multiLevelType w:val="hybridMultilevel"/>
    <w:tmpl w:val="F51CE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C66FC"/>
    <w:multiLevelType w:val="hybridMultilevel"/>
    <w:tmpl w:val="988CD396"/>
    <w:lvl w:ilvl="0" w:tplc="0415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3" w15:restartNumberingAfterBreak="0">
    <w:nsid w:val="1589520C"/>
    <w:multiLevelType w:val="hybridMultilevel"/>
    <w:tmpl w:val="C5223206"/>
    <w:lvl w:ilvl="0" w:tplc="0415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4" w15:restartNumberingAfterBreak="0">
    <w:nsid w:val="15C85AA3"/>
    <w:multiLevelType w:val="hybridMultilevel"/>
    <w:tmpl w:val="ABBA8A48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168D4746"/>
    <w:multiLevelType w:val="hybridMultilevel"/>
    <w:tmpl w:val="5B26309E"/>
    <w:lvl w:ilvl="0" w:tplc="E368A870">
      <w:start w:val="3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1B4CCB"/>
    <w:multiLevelType w:val="hybridMultilevel"/>
    <w:tmpl w:val="B6C066C4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1AE209C9"/>
    <w:multiLevelType w:val="hybridMultilevel"/>
    <w:tmpl w:val="3C38C358"/>
    <w:lvl w:ilvl="0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8" w15:restartNumberingAfterBreak="0">
    <w:nsid w:val="26512ED7"/>
    <w:multiLevelType w:val="hybridMultilevel"/>
    <w:tmpl w:val="69B2466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6E67B7D"/>
    <w:multiLevelType w:val="hybridMultilevel"/>
    <w:tmpl w:val="86B2FC72"/>
    <w:lvl w:ilvl="0" w:tplc="0415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10" w15:restartNumberingAfterBreak="0">
    <w:nsid w:val="275F1846"/>
    <w:multiLevelType w:val="hybridMultilevel"/>
    <w:tmpl w:val="D494C75A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29CE74EB"/>
    <w:multiLevelType w:val="hybridMultilevel"/>
    <w:tmpl w:val="C73CFDA4"/>
    <w:lvl w:ilvl="0" w:tplc="CBAE8E40">
      <w:start w:val="3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5326B0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42FA2FE9"/>
    <w:multiLevelType w:val="hybridMultilevel"/>
    <w:tmpl w:val="C8D2AF16"/>
    <w:lvl w:ilvl="0" w:tplc="6898EE26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4" w15:restartNumberingAfterBreak="0">
    <w:nsid w:val="506A2E82"/>
    <w:multiLevelType w:val="hybridMultilevel"/>
    <w:tmpl w:val="D65C2D7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2084178"/>
    <w:multiLevelType w:val="hybridMultilevel"/>
    <w:tmpl w:val="CFA6D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5014E"/>
    <w:multiLevelType w:val="hybridMultilevel"/>
    <w:tmpl w:val="8B5023BA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61D5060"/>
    <w:multiLevelType w:val="hybridMultilevel"/>
    <w:tmpl w:val="71F66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4134BA"/>
    <w:multiLevelType w:val="hybridMultilevel"/>
    <w:tmpl w:val="9148E8EE"/>
    <w:lvl w:ilvl="0" w:tplc="D3E2FDE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1E51A7"/>
    <w:multiLevelType w:val="hybridMultilevel"/>
    <w:tmpl w:val="93744E84"/>
    <w:lvl w:ilvl="0" w:tplc="F4AC14C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00354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9074EA5"/>
    <w:multiLevelType w:val="hybridMultilevel"/>
    <w:tmpl w:val="8F401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612281">
    <w:abstractNumId w:val="12"/>
  </w:num>
  <w:num w:numId="2" w16cid:durableId="1216694781">
    <w:abstractNumId w:val="20"/>
  </w:num>
  <w:num w:numId="3" w16cid:durableId="837304117">
    <w:abstractNumId w:val="12"/>
    <w:lvlOverride w:ilvl="0">
      <w:startOverride w:val="1"/>
    </w:lvlOverride>
  </w:num>
  <w:num w:numId="4" w16cid:durableId="675881852">
    <w:abstractNumId w:val="15"/>
  </w:num>
  <w:num w:numId="5" w16cid:durableId="1924757547">
    <w:abstractNumId w:val="19"/>
  </w:num>
  <w:num w:numId="6" w16cid:durableId="1706178873">
    <w:abstractNumId w:val="13"/>
  </w:num>
  <w:num w:numId="7" w16cid:durableId="2032802537">
    <w:abstractNumId w:val="14"/>
  </w:num>
  <w:num w:numId="8" w16cid:durableId="329647817">
    <w:abstractNumId w:val="0"/>
  </w:num>
  <w:num w:numId="9" w16cid:durableId="2068604628">
    <w:abstractNumId w:val="6"/>
  </w:num>
  <w:num w:numId="10" w16cid:durableId="466124569">
    <w:abstractNumId w:val="7"/>
  </w:num>
  <w:num w:numId="11" w16cid:durableId="603345951">
    <w:abstractNumId w:val="4"/>
  </w:num>
  <w:num w:numId="12" w16cid:durableId="1994480730">
    <w:abstractNumId w:val="9"/>
  </w:num>
  <w:num w:numId="13" w16cid:durableId="1040084709">
    <w:abstractNumId w:val="2"/>
  </w:num>
  <w:num w:numId="14" w16cid:durableId="531189346">
    <w:abstractNumId w:val="18"/>
  </w:num>
  <w:num w:numId="15" w16cid:durableId="1021975365">
    <w:abstractNumId w:val="10"/>
  </w:num>
  <w:num w:numId="16" w16cid:durableId="1624967313">
    <w:abstractNumId w:val="16"/>
  </w:num>
  <w:num w:numId="17" w16cid:durableId="1246915832">
    <w:abstractNumId w:val="1"/>
  </w:num>
  <w:num w:numId="18" w16cid:durableId="767895116">
    <w:abstractNumId w:val="3"/>
  </w:num>
  <w:num w:numId="19" w16cid:durableId="1580676171">
    <w:abstractNumId w:val="17"/>
  </w:num>
  <w:num w:numId="20" w16cid:durableId="1473988589">
    <w:abstractNumId w:val="8"/>
  </w:num>
  <w:num w:numId="21" w16cid:durableId="82074694">
    <w:abstractNumId w:val="11"/>
  </w:num>
  <w:num w:numId="22" w16cid:durableId="1057439229">
    <w:abstractNumId w:val="5"/>
  </w:num>
  <w:num w:numId="23" w16cid:durableId="170914390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058"/>
    <w:rsid w:val="0001041B"/>
    <w:rsid w:val="00022C25"/>
    <w:rsid w:val="000351DD"/>
    <w:rsid w:val="0005039D"/>
    <w:rsid w:val="0005624E"/>
    <w:rsid w:val="000565EA"/>
    <w:rsid w:val="00062B61"/>
    <w:rsid w:val="00065A49"/>
    <w:rsid w:val="000723D1"/>
    <w:rsid w:val="00085F3D"/>
    <w:rsid w:val="000B0589"/>
    <w:rsid w:val="000C2420"/>
    <w:rsid w:val="000C4DC8"/>
    <w:rsid w:val="000C5BFC"/>
    <w:rsid w:val="000C5C04"/>
    <w:rsid w:val="000D22A7"/>
    <w:rsid w:val="000E5DC8"/>
    <w:rsid w:val="000E7F76"/>
    <w:rsid w:val="000F0B7A"/>
    <w:rsid w:val="000F224A"/>
    <w:rsid w:val="001015A8"/>
    <w:rsid w:val="0010702A"/>
    <w:rsid w:val="00114771"/>
    <w:rsid w:val="00126484"/>
    <w:rsid w:val="00137635"/>
    <w:rsid w:val="00153DAE"/>
    <w:rsid w:val="00156250"/>
    <w:rsid w:val="0016366B"/>
    <w:rsid w:val="00172DCC"/>
    <w:rsid w:val="00181BB9"/>
    <w:rsid w:val="001824A7"/>
    <w:rsid w:val="00184AE0"/>
    <w:rsid w:val="001856FB"/>
    <w:rsid w:val="001934D8"/>
    <w:rsid w:val="001A1B79"/>
    <w:rsid w:val="001A33FA"/>
    <w:rsid w:val="001D7526"/>
    <w:rsid w:val="001E5417"/>
    <w:rsid w:val="001F7BEA"/>
    <w:rsid w:val="00203B32"/>
    <w:rsid w:val="00210D46"/>
    <w:rsid w:val="0022637F"/>
    <w:rsid w:val="00230C3B"/>
    <w:rsid w:val="00273151"/>
    <w:rsid w:val="00280A80"/>
    <w:rsid w:val="00285BD5"/>
    <w:rsid w:val="00285DB1"/>
    <w:rsid w:val="00294546"/>
    <w:rsid w:val="002B368F"/>
    <w:rsid w:val="002C2F15"/>
    <w:rsid w:val="002C4414"/>
    <w:rsid w:val="00302BA2"/>
    <w:rsid w:val="0030784B"/>
    <w:rsid w:val="00313F2B"/>
    <w:rsid w:val="00320F80"/>
    <w:rsid w:val="0032145C"/>
    <w:rsid w:val="003269FE"/>
    <w:rsid w:val="00337A74"/>
    <w:rsid w:val="00346AF4"/>
    <w:rsid w:val="0035591D"/>
    <w:rsid w:val="00356806"/>
    <w:rsid w:val="00363E8F"/>
    <w:rsid w:val="003758AF"/>
    <w:rsid w:val="003B7D05"/>
    <w:rsid w:val="003D26FD"/>
    <w:rsid w:val="003D5829"/>
    <w:rsid w:val="003D7810"/>
    <w:rsid w:val="003E5FC7"/>
    <w:rsid w:val="003F669B"/>
    <w:rsid w:val="0041233D"/>
    <w:rsid w:val="00414619"/>
    <w:rsid w:val="00420207"/>
    <w:rsid w:val="00420A8D"/>
    <w:rsid w:val="00425E14"/>
    <w:rsid w:val="0043580E"/>
    <w:rsid w:val="00442231"/>
    <w:rsid w:val="00447C1C"/>
    <w:rsid w:val="00455735"/>
    <w:rsid w:val="00455AFB"/>
    <w:rsid w:val="00476308"/>
    <w:rsid w:val="00486921"/>
    <w:rsid w:val="004A5E93"/>
    <w:rsid w:val="004A61CD"/>
    <w:rsid w:val="004C3B61"/>
    <w:rsid w:val="004C4542"/>
    <w:rsid w:val="004D648A"/>
    <w:rsid w:val="004E0DF5"/>
    <w:rsid w:val="0052539A"/>
    <w:rsid w:val="00541257"/>
    <w:rsid w:val="0054165C"/>
    <w:rsid w:val="00556D49"/>
    <w:rsid w:val="005572FA"/>
    <w:rsid w:val="00567B08"/>
    <w:rsid w:val="00573A37"/>
    <w:rsid w:val="00577794"/>
    <w:rsid w:val="00580D93"/>
    <w:rsid w:val="005A483A"/>
    <w:rsid w:val="005B5FCA"/>
    <w:rsid w:val="005F1DAA"/>
    <w:rsid w:val="00607F76"/>
    <w:rsid w:val="00632AB9"/>
    <w:rsid w:val="00635050"/>
    <w:rsid w:val="00655C7C"/>
    <w:rsid w:val="00657D3F"/>
    <w:rsid w:val="006601E2"/>
    <w:rsid w:val="00667709"/>
    <w:rsid w:val="00681AD3"/>
    <w:rsid w:val="00683465"/>
    <w:rsid w:val="006A0509"/>
    <w:rsid w:val="006A44BD"/>
    <w:rsid w:val="006C4369"/>
    <w:rsid w:val="006C6D5D"/>
    <w:rsid w:val="006C75FF"/>
    <w:rsid w:val="006F156D"/>
    <w:rsid w:val="006F22F6"/>
    <w:rsid w:val="006F28E8"/>
    <w:rsid w:val="00706C68"/>
    <w:rsid w:val="00715780"/>
    <w:rsid w:val="0072636D"/>
    <w:rsid w:val="007372E7"/>
    <w:rsid w:val="00740310"/>
    <w:rsid w:val="00747264"/>
    <w:rsid w:val="007473AB"/>
    <w:rsid w:val="00772C1D"/>
    <w:rsid w:val="00774515"/>
    <w:rsid w:val="007B617A"/>
    <w:rsid w:val="007C0743"/>
    <w:rsid w:val="007C3A30"/>
    <w:rsid w:val="007D6DFD"/>
    <w:rsid w:val="007E563A"/>
    <w:rsid w:val="007E5A62"/>
    <w:rsid w:val="007F09F1"/>
    <w:rsid w:val="007F2355"/>
    <w:rsid w:val="007F7359"/>
    <w:rsid w:val="008068B2"/>
    <w:rsid w:val="0081464F"/>
    <w:rsid w:val="008165C5"/>
    <w:rsid w:val="008523AE"/>
    <w:rsid w:val="00862B06"/>
    <w:rsid w:val="0087604E"/>
    <w:rsid w:val="00882C90"/>
    <w:rsid w:val="00884511"/>
    <w:rsid w:val="0089486B"/>
    <w:rsid w:val="008A427A"/>
    <w:rsid w:val="008A5489"/>
    <w:rsid w:val="008A7B63"/>
    <w:rsid w:val="008A7C08"/>
    <w:rsid w:val="008C0357"/>
    <w:rsid w:val="008C1343"/>
    <w:rsid w:val="008D51D5"/>
    <w:rsid w:val="008E2F41"/>
    <w:rsid w:val="008E692F"/>
    <w:rsid w:val="008F677F"/>
    <w:rsid w:val="00900D91"/>
    <w:rsid w:val="00916CEC"/>
    <w:rsid w:val="00922524"/>
    <w:rsid w:val="00924B26"/>
    <w:rsid w:val="00933BF6"/>
    <w:rsid w:val="00944A08"/>
    <w:rsid w:val="00952F48"/>
    <w:rsid w:val="009669F9"/>
    <w:rsid w:val="0097234B"/>
    <w:rsid w:val="009801C5"/>
    <w:rsid w:val="009979B2"/>
    <w:rsid w:val="009A6719"/>
    <w:rsid w:val="009B4E8E"/>
    <w:rsid w:val="009F0C7F"/>
    <w:rsid w:val="009F676F"/>
    <w:rsid w:val="00A218CC"/>
    <w:rsid w:val="00A37BA1"/>
    <w:rsid w:val="00A60DC1"/>
    <w:rsid w:val="00A8385D"/>
    <w:rsid w:val="00A848E7"/>
    <w:rsid w:val="00A8703A"/>
    <w:rsid w:val="00A979DC"/>
    <w:rsid w:val="00AA0931"/>
    <w:rsid w:val="00AD2ECE"/>
    <w:rsid w:val="00B07A76"/>
    <w:rsid w:val="00B2098E"/>
    <w:rsid w:val="00B2228A"/>
    <w:rsid w:val="00B35AD1"/>
    <w:rsid w:val="00B411E9"/>
    <w:rsid w:val="00B630C3"/>
    <w:rsid w:val="00B71E2E"/>
    <w:rsid w:val="00B72087"/>
    <w:rsid w:val="00B8159E"/>
    <w:rsid w:val="00B823A3"/>
    <w:rsid w:val="00B82B86"/>
    <w:rsid w:val="00B875C0"/>
    <w:rsid w:val="00B973C7"/>
    <w:rsid w:val="00BA0073"/>
    <w:rsid w:val="00BA3930"/>
    <w:rsid w:val="00BB0A0C"/>
    <w:rsid w:val="00BB2207"/>
    <w:rsid w:val="00BB437E"/>
    <w:rsid w:val="00BB75F5"/>
    <w:rsid w:val="00BC0B4C"/>
    <w:rsid w:val="00BE0DB8"/>
    <w:rsid w:val="00C10090"/>
    <w:rsid w:val="00C10F40"/>
    <w:rsid w:val="00C237F1"/>
    <w:rsid w:val="00C26DA1"/>
    <w:rsid w:val="00C35155"/>
    <w:rsid w:val="00C35346"/>
    <w:rsid w:val="00C35528"/>
    <w:rsid w:val="00C46FF5"/>
    <w:rsid w:val="00C523DE"/>
    <w:rsid w:val="00C66A59"/>
    <w:rsid w:val="00C66C3A"/>
    <w:rsid w:val="00C7295E"/>
    <w:rsid w:val="00CA03C5"/>
    <w:rsid w:val="00CA1DB0"/>
    <w:rsid w:val="00CA7058"/>
    <w:rsid w:val="00CB015B"/>
    <w:rsid w:val="00CF1389"/>
    <w:rsid w:val="00CF1782"/>
    <w:rsid w:val="00CF25B1"/>
    <w:rsid w:val="00CF495D"/>
    <w:rsid w:val="00CF644E"/>
    <w:rsid w:val="00CF74CB"/>
    <w:rsid w:val="00D03CC3"/>
    <w:rsid w:val="00D11FB9"/>
    <w:rsid w:val="00D366F6"/>
    <w:rsid w:val="00D468AF"/>
    <w:rsid w:val="00D77A13"/>
    <w:rsid w:val="00D94645"/>
    <w:rsid w:val="00D95DD7"/>
    <w:rsid w:val="00DA4E35"/>
    <w:rsid w:val="00DB2F11"/>
    <w:rsid w:val="00DC0363"/>
    <w:rsid w:val="00DE551E"/>
    <w:rsid w:val="00E137E4"/>
    <w:rsid w:val="00E141F1"/>
    <w:rsid w:val="00E16F5A"/>
    <w:rsid w:val="00E26C83"/>
    <w:rsid w:val="00E27E06"/>
    <w:rsid w:val="00E320ED"/>
    <w:rsid w:val="00E410E6"/>
    <w:rsid w:val="00E41F83"/>
    <w:rsid w:val="00E42BE4"/>
    <w:rsid w:val="00E42FCF"/>
    <w:rsid w:val="00E4393A"/>
    <w:rsid w:val="00E46C1C"/>
    <w:rsid w:val="00E479B8"/>
    <w:rsid w:val="00E5241B"/>
    <w:rsid w:val="00E717FB"/>
    <w:rsid w:val="00E72BB7"/>
    <w:rsid w:val="00EB09EF"/>
    <w:rsid w:val="00EB1B8C"/>
    <w:rsid w:val="00EB6F9C"/>
    <w:rsid w:val="00EB6F9F"/>
    <w:rsid w:val="00EB770E"/>
    <w:rsid w:val="00EE0C33"/>
    <w:rsid w:val="00EE7FF8"/>
    <w:rsid w:val="00EF4651"/>
    <w:rsid w:val="00F01A45"/>
    <w:rsid w:val="00F107F5"/>
    <w:rsid w:val="00F155D5"/>
    <w:rsid w:val="00F27A8A"/>
    <w:rsid w:val="00F32491"/>
    <w:rsid w:val="00F46297"/>
    <w:rsid w:val="00F5236F"/>
    <w:rsid w:val="00F52BD2"/>
    <w:rsid w:val="00F56604"/>
    <w:rsid w:val="00FC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76E9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pPr>
      <w:jc w:val="both"/>
    </w:pPr>
    <w:rPr>
      <w:sz w:val="24"/>
    </w:rPr>
  </w:style>
  <w:style w:type="paragraph" w:styleId="Tekstdymka">
    <w:name w:val="Balloon Text"/>
    <w:basedOn w:val="Normalny"/>
    <w:semiHidden/>
    <w:rsid w:val="00772C1D"/>
    <w:rPr>
      <w:rFonts w:ascii="Tahoma" w:hAnsi="Tahoma" w:cs="Tahoma"/>
      <w:sz w:val="16"/>
      <w:szCs w:val="16"/>
    </w:rPr>
  </w:style>
  <w:style w:type="paragraph" w:styleId="Plandokumentu">
    <w:name w:val="Plan dokumentu"/>
    <w:basedOn w:val="Normalny"/>
    <w:semiHidden/>
    <w:rsid w:val="0022637F"/>
    <w:pPr>
      <w:shd w:val="clear" w:color="auto" w:fill="000080"/>
    </w:pPr>
    <w:rPr>
      <w:rFonts w:ascii="Tahoma" w:hAnsi="Tahoma" w:cs="Tahoma"/>
    </w:rPr>
  </w:style>
  <w:style w:type="character" w:customStyle="1" w:styleId="TekstpodstawowyZnak">
    <w:name w:val="Tekst podstawowy Znak"/>
    <w:link w:val="Tekstpodstawowy"/>
    <w:rsid w:val="00667709"/>
    <w:rPr>
      <w:sz w:val="24"/>
    </w:rPr>
  </w:style>
  <w:style w:type="paragraph" w:styleId="Nagwek">
    <w:name w:val="header"/>
    <w:basedOn w:val="Normalny"/>
    <w:link w:val="NagwekZnak"/>
    <w:rsid w:val="001636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6366B"/>
  </w:style>
  <w:style w:type="paragraph" w:styleId="Stopka">
    <w:name w:val="footer"/>
    <w:basedOn w:val="Normalny"/>
    <w:link w:val="StopkaZnak"/>
    <w:rsid w:val="001636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6366B"/>
  </w:style>
  <w:style w:type="paragraph" w:styleId="Tekstpodstawowy3">
    <w:name w:val="Body Text 3"/>
    <w:basedOn w:val="Normalny"/>
    <w:link w:val="Tekstpodstawowy3Znak"/>
    <w:rsid w:val="007E5A6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E5A62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E16F5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5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553A5-5655-4878-B8A2-95968637C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2022-12-05T09:43:00Z</dcterms:created>
  <dcterms:modified xsi:type="dcterms:W3CDTF">2022-12-05T09:44:00Z</dcterms:modified>
  <cp:contentStatus/>
</cp:coreProperties>
</file>